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61BB1207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085840" cy="1009650"/>
                <wp:effectExtent l="0" t="0" r="10160" b="19050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1009650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E0942B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3762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12 juli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8B99357" w14:textId="58F24067" w:rsidR="00485471" w:rsidRDefault="002E5F3B" w:rsidP="00485471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91A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A.A.M. Wilschut </w:t>
                            </w:r>
                            <w:r w:rsidR="0048547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–</w:t>
                            </w:r>
                            <w:r w:rsidR="00491A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Berkel</w:t>
                            </w:r>
                          </w:p>
                          <w:p w14:paraId="609D9F82" w14:textId="7DE833DA" w:rsidR="00485471" w:rsidRPr="00485471" w:rsidRDefault="00485471" w:rsidP="00485471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Livestream vanuit kerkgebouw GKv Rijnsburg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5pt;width:479.2pt;height:79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" fillcolor="#57ad68" strokecolor="#3c3">
                <v:stroke joinstyle="round"/>
                <v:textbox inset="2.53958mm,1.2694mm,2.53958mm,1.2694mm">
                  <w:txbxContent>
                    <w:p w14:paraId="3EBACE3E" w14:textId="3E0942B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37620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12 juli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8B99357" w14:textId="58F24067" w:rsidR="00485471" w:rsidRDefault="002E5F3B" w:rsidP="00485471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91A3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A.A.M. Wilschut </w:t>
                      </w:r>
                      <w:r w:rsidR="0048547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–</w:t>
                      </w:r>
                      <w:r w:rsidR="00491A3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Berkel</w:t>
                      </w:r>
                    </w:p>
                    <w:p w14:paraId="609D9F82" w14:textId="7DE833DA" w:rsidR="00485471" w:rsidRPr="00485471" w:rsidRDefault="00485471" w:rsidP="00485471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Livestream vanuit kerkgebouw GKv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BB2AD47" w14:textId="1DCB8019" w:rsidR="00491A39" w:rsidRDefault="00491A39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E37AA">
        <w:rPr>
          <w:rFonts w:ascii="Calibri" w:eastAsia="Calibri" w:hAnsi="Calibri" w:cs="Calibri"/>
          <w:b/>
          <w:i/>
          <w:color w:val="57AD68"/>
          <w:sz w:val="28"/>
          <w:szCs w:val="28"/>
        </w:rPr>
        <w:t>Preek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over </w:t>
      </w:r>
      <w:r w:rsidRPr="00491A39">
        <w:rPr>
          <w:rFonts w:ascii="Calibri" w:eastAsia="Calibri" w:hAnsi="Calibri" w:cs="Calibri"/>
          <w:b/>
          <w:i/>
          <w:color w:val="57AD68"/>
          <w:sz w:val="28"/>
          <w:szCs w:val="28"/>
        </w:rPr>
        <w:t>Jac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obus</w:t>
      </w:r>
      <w:r w:rsidRPr="00491A39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4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: </w:t>
      </w:r>
      <w:r w:rsidRPr="00491A39">
        <w:rPr>
          <w:rFonts w:ascii="Calibri" w:eastAsia="Calibri" w:hAnsi="Calibri" w:cs="Calibri"/>
          <w:b/>
          <w:i/>
          <w:color w:val="57AD68"/>
          <w:sz w:val="28"/>
          <w:szCs w:val="28"/>
        </w:rPr>
        <w:t>13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- </w:t>
      </w:r>
      <w:r w:rsidRPr="00491A39">
        <w:rPr>
          <w:rFonts w:ascii="Calibri" w:eastAsia="Calibri" w:hAnsi="Calibri" w:cs="Calibri"/>
          <w:b/>
          <w:i/>
          <w:color w:val="57AD68"/>
          <w:sz w:val="28"/>
          <w:szCs w:val="28"/>
        </w:rPr>
        <w:t>16</w:t>
      </w:r>
    </w:p>
    <w:p w14:paraId="6255EE22" w14:textId="0EB02F67" w:rsidR="001B42C1" w:rsidRPr="00491A39" w:rsidRDefault="00491A39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Als de Heer het wil</w:t>
      </w:r>
    </w:p>
    <w:p w14:paraId="159D8BB6" w14:textId="77777777" w:rsidR="00E5787F" w:rsidRPr="00491A39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</w:p>
    <w:p w14:paraId="6772CF78" w14:textId="77777777" w:rsidR="00491A39" w:rsidRDefault="00FC0B1D" w:rsidP="00491A39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F9D7593" w14:textId="79C0787F" w:rsidR="00491A39" w:rsidRPr="00491A39" w:rsidRDefault="00491A39" w:rsidP="00491A39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A87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psalm 103: 6,</w:t>
      </w:r>
      <w:r w:rsidR="009E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</w:p>
    <w:p w14:paraId="16B4695D" w14:textId="77777777" w:rsidR="00491A39" w:rsidRPr="00491A39" w:rsidRDefault="00491A39" w:rsidP="00491A39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12"/>
        </w:rPr>
      </w:pPr>
    </w:p>
    <w:p w14:paraId="223AC9E9" w14:textId="77777777" w:rsidR="00491A39" w:rsidRPr="00491A39" w:rsidRDefault="00491A39" w:rsidP="00491A39">
      <w:pPr>
        <w:tabs>
          <w:tab w:val="left" w:pos="1560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</w:pPr>
      <w:r w:rsidRPr="00491A39"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  <w:t>ER KOMEN</w:t>
      </w:r>
    </w:p>
    <w:p w14:paraId="4460C12B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door de ouderling</w:t>
      </w:r>
    </w:p>
    <w:p w14:paraId="4EDF5A13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door de voorganger</w:t>
      </w:r>
    </w:p>
    <w:p w14:paraId="698F615E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Stiltemoment</w:t>
      </w:r>
    </w:p>
    <w:p w14:paraId="7C4820B3" w14:textId="24BA0D5B" w:rsidR="00700ED3" w:rsidRDefault="00700ED3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700E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Votum, groet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Pr="00700E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E37AA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(Alles gesproken)</w:t>
      </w:r>
    </w:p>
    <w:p w14:paraId="122C4EFA" w14:textId="43A06B7B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640</w:t>
      </w:r>
      <w:r w:rsidR="00700ED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700ED3" w:rsidRPr="00700ED3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(2x)</w:t>
      </w:r>
      <w:r w:rsidRPr="00700ED3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491A39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>- Mijn hulp is van u Heer</w:t>
      </w:r>
    </w:p>
    <w:p w14:paraId="48DE8A30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om de opening van onze harten </w:t>
      </w:r>
    </w:p>
    <w:p w14:paraId="1C682436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12"/>
          <w:szCs w:val="12"/>
        </w:rPr>
      </w:pPr>
    </w:p>
    <w:p w14:paraId="6241FE1D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</w:pPr>
      <w:r w:rsidRPr="00491A39"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  <w:t>ER ZIJN</w:t>
      </w:r>
    </w:p>
    <w:p w14:paraId="18BE77DA" w14:textId="7045D3CA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Jacobus 4: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13-16</w:t>
      </w:r>
    </w:p>
    <w:p w14:paraId="5E08AD73" w14:textId="1744B418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Psalm 144: 2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0DF30B04" w14:textId="2B5B2856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Opwekking </w:t>
      </w:r>
      <w:proofErr w:type="spellStart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</w:t>
      </w:r>
      <w:proofErr w:type="spellEnd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proofErr w:type="spellStart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Kids</w:t>
      </w:r>
      <w:proofErr w:type="spellEnd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91A39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- </w:t>
      </w:r>
      <w:hyperlink r:id="rId5" w:history="1">
        <w:r w:rsidRPr="009E37AA">
          <w:rPr>
            <w:rStyle w:val="Hyperlink"/>
            <w:rFonts w:ascii="Calibri" w:eastAsia="Calibri" w:hAnsi="Calibri" w:cs="Calibri"/>
            <w:b/>
            <w:iCs/>
            <w:color w:val="57AD68"/>
            <w:sz w:val="22"/>
            <w:szCs w:val="22"/>
          </w:rPr>
          <w:t>Gods heeft een plan met je leven</w:t>
        </w:r>
      </w:hyperlink>
    </w:p>
    <w:p w14:paraId="3FFA640E" w14:textId="3D01DA04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03DD517E" w14:textId="57846AA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Stiltemoment</w:t>
      </w:r>
    </w:p>
    <w:p w14:paraId="5C8C1188" w14:textId="1FB47A29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460</w:t>
      </w:r>
      <w:r w:rsidR="00C774CC" w:rsidRPr="00C774C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3, 4</w:t>
      </w:r>
    </w:p>
    <w:p w14:paraId="0489888B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12"/>
          <w:szCs w:val="12"/>
        </w:rPr>
      </w:pPr>
    </w:p>
    <w:p w14:paraId="2B47F2D2" w14:textId="7777777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</w:pPr>
      <w:r w:rsidRPr="00491A39">
        <w:rPr>
          <w:rFonts w:ascii="Calibri" w:eastAsia="Calibri" w:hAnsi="Calibri" w:cs="Calibri"/>
          <w:b/>
          <w:i/>
          <w:color w:val="000000" w:themeColor="text1"/>
          <w:sz w:val="22"/>
          <w:szCs w:val="22"/>
        </w:rPr>
        <w:t>WEER GAAN</w:t>
      </w:r>
    </w:p>
    <w:p w14:paraId="023B3038" w14:textId="0B36D6E7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- voorbeden</w:t>
      </w:r>
    </w:p>
    <w:p w14:paraId="33B58439" w14:textId="51DF0BCC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491A39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434</w:t>
      </w:r>
    </w:p>
    <w:p w14:paraId="559E5B2B" w14:textId="08A763B4" w:rsidR="00491A39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 - we belijden de wet</w:t>
      </w:r>
    </w:p>
    <w:p w14:paraId="03560CAC" w14:textId="0EE985FE" w:rsidR="00FC0B1D" w:rsidRPr="00491A39" w:rsidRDefault="00491A39" w:rsidP="00491A39">
      <w:pPr>
        <w:tabs>
          <w:tab w:val="left" w:pos="1560"/>
          <w:tab w:val="left" w:pos="2127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491A39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700ED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gesproken amen</w:t>
      </w:r>
    </w:p>
    <w:sectPr w:rsidR="00FC0B1D" w:rsidRPr="00491A39" w:rsidSect="00491A39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76205"/>
    <w:rsid w:val="003904D8"/>
    <w:rsid w:val="003D2A32"/>
    <w:rsid w:val="00414F79"/>
    <w:rsid w:val="0046118F"/>
    <w:rsid w:val="00463524"/>
    <w:rsid w:val="00463FE4"/>
    <w:rsid w:val="00485471"/>
    <w:rsid w:val="00491A39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00ED3"/>
    <w:rsid w:val="0072111B"/>
    <w:rsid w:val="00784B13"/>
    <w:rsid w:val="0079144C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9E37AA"/>
    <w:rsid w:val="00A15C08"/>
    <w:rsid w:val="00A65756"/>
    <w:rsid w:val="00A867C5"/>
    <w:rsid w:val="00A87868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774CC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B4B1B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E37A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E3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92sqeboK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14</cp:revision>
  <dcterms:created xsi:type="dcterms:W3CDTF">2018-08-28T08:28:00Z</dcterms:created>
  <dcterms:modified xsi:type="dcterms:W3CDTF">2020-07-09T09:14:00Z</dcterms:modified>
</cp:coreProperties>
</file>